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/>
    <w:p w:rsidR="005A54E1" w:rsidRPr="00717B96" w:rsidRDefault="005A54E1" w:rsidP="005A54E1">
      <w:pPr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5B5159">
        <w:rPr>
          <w:rFonts w:ascii="Arial" w:hAnsi="Arial" w:cs="Arial"/>
          <w:b/>
          <w:bCs/>
          <w:sz w:val="32"/>
          <w:szCs w:val="32"/>
        </w:rPr>
        <w:t>3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Ver. </w:t>
      </w:r>
      <w:r w:rsidR="005B5159">
        <w:rPr>
          <w:rFonts w:ascii="Arial" w:hAnsi="Arial" w:cs="Arial"/>
          <w:b/>
          <w:bCs/>
        </w:rPr>
        <w:t>FERNANDO VALLE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1274F" w:rsidRDefault="0061274F" w:rsidP="0061274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 w:rsidR="005B5159"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>
        <w:rPr>
          <w:rFonts w:ascii="Arial" w:hAnsi="Arial" w:cs="Arial"/>
        </w:rPr>
        <w:t>solicita</w:t>
      </w:r>
      <w:r w:rsidR="005B515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</w:t>
      </w:r>
      <w:r w:rsidR="00343C2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343C28" w:rsidRDefault="00343C28" w:rsidP="0061274F">
      <w:pPr>
        <w:ind w:firstLine="708"/>
        <w:jc w:val="both"/>
        <w:rPr>
          <w:rFonts w:ascii="Arial" w:hAnsi="Arial" w:cs="Arial"/>
        </w:rPr>
      </w:pPr>
    </w:p>
    <w:p w:rsidR="0061274F" w:rsidRPr="00343C28" w:rsidRDefault="0061274F" w:rsidP="0061274F">
      <w:pPr>
        <w:ind w:firstLine="708"/>
        <w:jc w:val="both"/>
        <w:rPr>
          <w:rFonts w:ascii="Arial" w:hAnsi="Arial" w:cs="Arial"/>
          <w:b/>
        </w:rPr>
      </w:pPr>
    </w:p>
    <w:p w:rsidR="0061274F" w:rsidRPr="00343C28" w:rsidRDefault="00343C28" w:rsidP="00343C28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343C28">
        <w:rPr>
          <w:rFonts w:ascii="Arial" w:hAnsi="Arial" w:cs="Arial"/>
          <w:b/>
        </w:rPr>
        <w:t>Que seja  fornecido cópia do registro do ponto dos médicos concursados dos meses de janeiro à agosto de 2013.</w:t>
      </w:r>
    </w:p>
    <w:p w:rsidR="00343C28" w:rsidRPr="00343C28" w:rsidRDefault="00343C28" w:rsidP="00343C28">
      <w:pPr>
        <w:pStyle w:val="PargrafodaLista"/>
        <w:ind w:left="1068"/>
        <w:jc w:val="both"/>
        <w:rPr>
          <w:rFonts w:ascii="Arial" w:hAnsi="Arial" w:cs="Arial"/>
        </w:rPr>
      </w:pPr>
    </w:p>
    <w:p w:rsidR="00DD5CB4" w:rsidRDefault="00DD5CB4" w:rsidP="00DD5CB4">
      <w:pPr>
        <w:jc w:val="both"/>
        <w:rPr>
          <w:rFonts w:ascii="Arial" w:hAnsi="Arial" w:cs="Arial"/>
          <w:b/>
          <w:u w:val="single"/>
        </w:rPr>
      </w:pPr>
    </w:p>
    <w:p w:rsidR="00343C28" w:rsidRDefault="00343C28" w:rsidP="00DD5CB4">
      <w:pPr>
        <w:jc w:val="both"/>
        <w:rPr>
          <w:rFonts w:ascii="Arial" w:hAnsi="Arial" w:cs="Arial"/>
          <w:b/>
          <w:u w:val="single"/>
        </w:rPr>
      </w:pPr>
    </w:p>
    <w:p w:rsidR="00DD5CB4" w:rsidRPr="00DD5CB4" w:rsidRDefault="00DD5CB4" w:rsidP="00DD5CB4">
      <w:pPr>
        <w:jc w:val="both"/>
        <w:rPr>
          <w:rFonts w:ascii="Arial" w:hAnsi="Arial" w:cs="Arial"/>
          <w:b/>
          <w:u w:val="single"/>
        </w:rPr>
      </w:pPr>
    </w:p>
    <w:p w:rsidR="0061274F" w:rsidRPr="00343C28" w:rsidRDefault="00343C28" w:rsidP="00343C28">
      <w:pPr>
        <w:jc w:val="both"/>
        <w:rPr>
          <w:rFonts w:ascii="Arial" w:hAnsi="Arial" w:cs="Arial"/>
        </w:rPr>
      </w:pPr>
      <w:r w:rsidRPr="00343C28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 xml:space="preserve">    </w:t>
      </w:r>
      <w:r w:rsidR="0061274F" w:rsidRPr="00343C28">
        <w:rPr>
          <w:rFonts w:ascii="Arial" w:hAnsi="Arial" w:cs="Arial"/>
          <w:b/>
        </w:rPr>
        <w:t>JUSTIFICATIVA:</w:t>
      </w:r>
    </w:p>
    <w:p w:rsidR="005A54E1" w:rsidRPr="003746BF" w:rsidRDefault="008A5C92" w:rsidP="005A54E1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Conforme resposta ao pedido de informações 40/2013 que os relógios pontos estão funcionando e que os médicos não foram dispensados de registrar o ponto , porém recebemos somente as planilhas e não o relatório de ponto emitidos pelos relógios.  </w:t>
      </w:r>
    </w:p>
    <w:p w:rsidR="00C37299" w:rsidRDefault="00C37299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8A5C92" w:rsidRDefault="008A5C92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DB2EA2" w:rsidRDefault="00AD567D" w:rsidP="00771D5D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55711F">
        <w:rPr>
          <w:rFonts w:ascii="Arial" w:hAnsi="Arial" w:cs="Arial"/>
        </w:rPr>
        <w:t xml:space="preserve">           </w:t>
      </w:r>
      <w:r w:rsidR="00DB2EA2">
        <w:rPr>
          <w:rFonts w:ascii="Arial" w:hAnsi="Arial" w:cs="Arial"/>
        </w:rPr>
        <w:t>Câmara Municipal de Canela/RS</w:t>
      </w:r>
      <w:r w:rsidR="00DB2EA2" w:rsidRPr="0016068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06</w:t>
      </w:r>
      <w:r w:rsidR="00771D5D">
        <w:rPr>
          <w:rFonts w:ascii="Arial" w:hAnsi="Arial" w:cs="Arial"/>
        </w:rPr>
        <w:t xml:space="preserve"> </w:t>
      </w:r>
      <w:r w:rsidR="00C37299">
        <w:rPr>
          <w:rFonts w:ascii="Arial" w:hAnsi="Arial" w:cs="Arial"/>
        </w:rPr>
        <w:t xml:space="preserve"> </w:t>
      </w:r>
      <w:r w:rsidR="00DB2EA2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setembro</w:t>
      </w:r>
      <w:r w:rsidR="00C37299">
        <w:rPr>
          <w:rFonts w:ascii="Arial" w:hAnsi="Arial" w:cs="Arial"/>
        </w:rPr>
        <w:t xml:space="preserve"> </w:t>
      </w:r>
      <w:r w:rsidR="00DB2EA2">
        <w:rPr>
          <w:rFonts w:ascii="Arial" w:hAnsi="Arial" w:cs="Arial"/>
        </w:rPr>
        <w:t xml:space="preserve"> de 201</w:t>
      </w:r>
      <w:r w:rsidR="00C37299">
        <w:rPr>
          <w:rFonts w:ascii="Arial" w:hAnsi="Arial" w:cs="Arial"/>
        </w:rPr>
        <w:t>3</w:t>
      </w:r>
      <w:r w:rsidR="00DB2EA2">
        <w:rPr>
          <w:rFonts w:ascii="Arial" w:hAnsi="Arial" w:cs="Arial"/>
        </w:rPr>
        <w:t>.</w:t>
      </w:r>
    </w:p>
    <w:p w:rsidR="0058110A" w:rsidRPr="004414F9" w:rsidRDefault="0058110A" w:rsidP="00771D5D">
      <w:pPr>
        <w:pStyle w:val="Recuodecorpodetexto2"/>
        <w:spacing w:line="240" w:lineRule="auto"/>
        <w:ind w:left="0" w:firstLine="709"/>
        <w:rPr>
          <w:noProof/>
          <w:color w:val="000080"/>
        </w:rPr>
      </w:pP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8A5C92" w:rsidRDefault="008A5C9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B2EA2" w:rsidRDefault="007A2D77">
      <w:r>
        <w:t xml:space="preserve">   Luciano Melo                          Vilmar Santos                                  Roberto Grulke</w:t>
      </w:r>
    </w:p>
    <w:p w:rsidR="007A2D77" w:rsidRDefault="007A2D77">
      <w:r>
        <w:t xml:space="preserve"> Vereador PMDB                       Vereador PMDB                              Vereador PMDB</w:t>
      </w:r>
    </w:p>
    <w:sectPr w:rsidR="007A2D77" w:rsidSect="002875F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676" w:rsidRDefault="00384676" w:rsidP="00DB2EA2">
      <w:r>
        <w:separator/>
      </w:r>
    </w:p>
  </w:endnote>
  <w:endnote w:type="continuationSeparator" w:id="1">
    <w:p w:rsidR="00384676" w:rsidRDefault="00384676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676" w:rsidRDefault="00384676" w:rsidP="00DB2EA2">
      <w:r>
        <w:separator/>
      </w:r>
    </w:p>
  </w:footnote>
  <w:footnote w:type="continuationSeparator" w:id="1">
    <w:p w:rsidR="00384676" w:rsidRDefault="00384676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1740"/>
    <w:multiLevelType w:val="hybridMultilevel"/>
    <w:tmpl w:val="2E30513E"/>
    <w:lvl w:ilvl="0" w:tplc="0BA2A57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207C3"/>
    <w:rsid w:val="00031F1C"/>
    <w:rsid w:val="0005372D"/>
    <w:rsid w:val="00053F75"/>
    <w:rsid w:val="00094BB8"/>
    <w:rsid w:val="00131411"/>
    <w:rsid w:val="00147188"/>
    <w:rsid w:val="001923EE"/>
    <w:rsid w:val="001D1800"/>
    <w:rsid w:val="002875F4"/>
    <w:rsid w:val="00343C28"/>
    <w:rsid w:val="003442B2"/>
    <w:rsid w:val="0037583C"/>
    <w:rsid w:val="00384676"/>
    <w:rsid w:val="00392FD1"/>
    <w:rsid w:val="003C3845"/>
    <w:rsid w:val="004243E6"/>
    <w:rsid w:val="004738AE"/>
    <w:rsid w:val="004C7187"/>
    <w:rsid w:val="004E7376"/>
    <w:rsid w:val="005077DA"/>
    <w:rsid w:val="0055711F"/>
    <w:rsid w:val="0058110A"/>
    <w:rsid w:val="005A54E1"/>
    <w:rsid w:val="005B5159"/>
    <w:rsid w:val="005C5251"/>
    <w:rsid w:val="005E5CF5"/>
    <w:rsid w:val="00612360"/>
    <w:rsid w:val="0061274F"/>
    <w:rsid w:val="00681C66"/>
    <w:rsid w:val="006914D1"/>
    <w:rsid w:val="006F095B"/>
    <w:rsid w:val="006F4CAF"/>
    <w:rsid w:val="00713FA2"/>
    <w:rsid w:val="00771D5D"/>
    <w:rsid w:val="0078083A"/>
    <w:rsid w:val="007A2D77"/>
    <w:rsid w:val="007B4A3E"/>
    <w:rsid w:val="007F2E25"/>
    <w:rsid w:val="008346D5"/>
    <w:rsid w:val="008A5C92"/>
    <w:rsid w:val="00951F9B"/>
    <w:rsid w:val="009853ED"/>
    <w:rsid w:val="009F7E74"/>
    <w:rsid w:val="00AA093A"/>
    <w:rsid w:val="00AD567D"/>
    <w:rsid w:val="00AF309D"/>
    <w:rsid w:val="00B26083"/>
    <w:rsid w:val="00BC70C5"/>
    <w:rsid w:val="00C37299"/>
    <w:rsid w:val="00C66245"/>
    <w:rsid w:val="00CB0947"/>
    <w:rsid w:val="00CC29F5"/>
    <w:rsid w:val="00CF0E53"/>
    <w:rsid w:val="00D227F6"/>
    <w:rsid w:val="00D41AC9"/>
    <w:rsid w:val="00D442D4"/>
    <w:rsid w:val="00D62955"/>
    <w:rsid w:val="00DA60F0"/>
    <w:rsid w:val="00DB2EA2"/>
    <w:rsid w:val="00DD5CB4"/>
    <w:rsid w:val="00E37605"/>
    <w:rsid w:val="00E44B43"/>
    <w:rsid w:val="00E64219"/>
    <w:rsid w:val="00EA3A0B"/>
    <w:rsid w:val="00EF3E17"/>
    <w:rsid w:val="00F248E8"/>
    <w:rsid w:val="00F7377B"/>
    <w:rsid w:val="00FA23AC"/>
    <w:rsid w:val="00FD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Micro06</cp:lastModifiedBy>
  <cp:revision>8</cp:revision>
  <dcterms:created xsi:type="dcterms:W3CDTF">2013-09-06T14:01:00Z</dcterms:created>
  <dcterms:modified xsi:type="dcterms:W3CDTF">2013-09-06T16:39:00Z</dcterms:modified>
</cp:coreProperties>
</file>