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AE161B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166FA8">
        <w:t xml:space="preserve">solicitado a CORSAN, o conserto de vazamento de água na </w:t>
      </w:r>
      <w:r w:rsidR="00335E1B">
        <w:t xml:space="preserve">Rua </w:t>
      </w:r>
      <w:r w:rsidR="001C00AF">
        <w:t xml:space="preserve">Adalberto </w:t>
      </w:r>
      <w:proofErr w:type="spellStart"/>
      <w:r w:rsidR="001C00AF">
        <w:t>Wortmann</w:t>
      </w:r>
      <w:proofErr w:type="spellEnd"/>
      <w:r w:rsidR="001C00AF">
        <w:t>, em frete o n° 280.</w:t>
      </w:r>
    </w:p>
    <w:p w:rsidR="000C3DF2" w:rsidRDefault="000C3DF2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166FA8" w:rsidRDefault="00166FA8" w:rsidP="00B9596D">
      <w:pPr>
        <w:pStyle w:val="Recuodecorpodetexto"/>
        <w:ind w:firstLine="1440"/>
        <w:rPr>
          <w:b w:val="0"/>
        </w:rPr>
      </w:pPr>
      <w:r>
        <w:rPr>
          <w:b w:val="0"/>
        </w:rPr>
        <w:t xml:space="preserve">Já faz tempo que existe um vazamento de água em frente a este numero, já foi solicitado a CORSAN o conserto até agora nada. </w:t>
      </w:r>
    </w:p>
    <w:p w:rsidR="001C00AF" w:rsidRDefault="001C00AF" w:rsidP="00B9596D">
      <w:pPr>
        <w:pStyle w:val="Recuodecorpodetexto"/>
        <w:ind w:firstLine="1440"/>
        <w:rPr>
          <w:b w:val="0"/>
        </w:rPr>
      </w:pPr>
    </w:p>
    <w:p w:rsidR="00B9596D" w:rsidRPr="00405E1C" w:rsidRDefault="00B9596D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B9596D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B9596D">
        <w:rPr>
          <w:rFonts w:ascii="Arial" w:hAnsi="Arial" w:cs="Arial"/>
        </w:rPr>
        <w:t>abril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sectPr w:rsidR="007820C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749A3"/>
    <w:rsid w:val="000A1F03"/>
    <w:rsid w:val="000C3DF2"/>
    <w:rsid w:val="000F2837"/>
    <w:rsid w:val="00166FA8"/>
    <w:rsid w:val="001779AA"/>
    <w:rsid w:val="001833F5"/>
    <w:rsid w:val="001958A0"/>
    <w:rsid w:val="001C00AF"/>
    <w:rsid w:val="001D5F85"/>
    <w:rsid w:val="002511A2"/>
    <w:rsid w:val="002D751B"/>
    <w:rsid w:val="00335E1B"/>
    <w:rsid w:val="00375BD5"/>
    <w:rsid w:val="003C76B0"/>
    <w:rsid w:val="00405E1C"/>
    <w:rsid w:val="00443D4F"/>
    <w:rsid w:val="00466AA0"/>
    <w:rsid w:val="00481350"/>
    <w:rsid w:val="00550DD8"/>
    <w:rsid w:val="005A6521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7E1E87"/>
    <w:rsid w:val="00830B81"/>
    <w:rsid w:val="00860BEB"/>
    <w:rsid w:val="00865863"/>
    <w:rsid w:val="008F0B46"/>
    <w:rsid w:val="009A3213"/>
    <w:rsid w:val="009B40EC"/>
    <w:rsid w:val="009F44E2"/>
    <w:rsid w:val="00A47874"/>
    <w:rsid w:val="00AA1F2C"/>
    <w:rsid w:val="00AC2D64"/>
    <w:rsid w:val="00AE161B"/>
    <w:rsid w:val="00B01FF3"/>
    <w:rsid w:val="00B9596D"/>
    <w:rsid w:val="00BB1C00"/>
    <w:rsid w:val="00C068AC"/>
    <w:rsid w:val="00C07DAD"/>
    <w:rsid w:val="00C2646D"/>
    <w:rsid w:val="00C40EE3"/>
    <w:rsid w:val="00C627FE"/>
    <w:rsid w:val="00D13A33"/>
    <w:rsid w:val="00D624DD"/>
    <w:rsid w:val="00D65CFD"/>
    <w:rsid w:val="00D82315"/>
    <w:rsid w:val="00DC1C74"/>
    <w:rsid w:val="00DF7633"/>
    <w:rsid w:val="00E77C77"/>
    <w:rsid w:val="00EC71E9"/>
    <w:rsid w:val="00ED2950"/>
    <w:rsid w:val="00F62379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2015-04-08T17:50:00Z</dcterms:created>
  <dcterms:modified xsi:type="dcterms:W3CDTF">2015-04-08T17:50:00Z</dcterms:modified>
</cp:coreProperties>
</file>