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F4" w:rsidRDefault="002875F4" w:rsidP="00571250">
      <w:pPr>
        <w:tabs>
          <w:tab w:val="left" w:pos="567"/>
        </w:tabs>
      </w:pPr>
    </w:p>
    <w:p w:rsidR="005A54E1" w:rsidRPr="00717B96" w:rsidRDefault="005A54E1" w:rsidP="00C17E84">
      <w:pPr>
        <w:ind w:firstLine="709"/>
        <w:jc w:val="righ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</w:t>
      </w:r>
      <w:r w:rsidR="00C17E84">
        <w:rPr>
          <w:rFonts w:ascii="Arial" w:hAnsi="Arial" w:cs="Arial"/>
          <w:b/>
          <w:bCs/>
          <w:sz w:val="32"/>
          <w:szCs w:val="32"/>
        </w:rPr>
        <w:t>Providência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>
        <w:rPr>
          <w:rFonts w:ascii="Arial" w:hAnsi="Arial" w:cs="Arial"/>
          <w:b/>
          <w:bCs/>
          <w:sz w:val="32"/>
          <w:szCs w:val="32"/>
        </w:rPr>
        <w:t>_____/201</w:t>
      </w:r>
      <w:r w:rsidR="00DC23EB">
        <w:rPr>
          <w:rFonts w:ascii="Arial" w:hAnsi="Arial" w:cs="Arial"/>
          <w:b/>
          <w:bCs/>
          <w:sz w:val="32"/>
          <w:szCs w:val="32"/>
        </w:rPr>
        <w:t>6</w:t>
      </w:r>
    </w:p>
    <w:p w:rsidR="005A54E1" w:rsidRDefault="005A54E1" w:rsidP="00C17E84">
      <w:pPr>
        <w:ind w:firstLine="142"/>
        <w:jc w:val="right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Pr="0016068C" w:rsidRDefault="00CD7D45" w:rsidP="00571250">
      <w:pPr>
        <w:tabs>
          <w:tab w:val="left" w:pos="284"/>
        </w:tabs>
        <w:ind w:firstLine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</w:t>
      </w:r>
      <w:r w:rsidR="005A54E1">
        <w:rPr>
          <w:rFonts w:ascii="Arial" w:hAnsi="Arial" w:cs="Arial"/>
          <w:b/>
          <w:bCs/>
        </w:rPr>
        <w:t xml:space="preserve">Ver. </w:t>
      </w:r>
      <w:r w:rsidR="00A2717D">
        <w:rPr>
          <w:rFonts w:ascii="Arial" w:hAnsi="Arial" w:cs="Arial"/>
          <w:b/>
          <w:bCs/>
        </w:rPr>
        <w:t>Gilberto da Conceição Cezar</w:t>
      </w:r>
    </w:p>
    <w:p w:rsidR="005A54E1" w:rsidRDefault="005A54E1" w:rsidP="00571250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C17E84" w:rsidRDefault="00C17E84" w:rsidP="00571250">
      <w:pPr>
        <w:ind w:firstLine="709"/>
        <w:jc w:val="both"/>
        <w:rPr>
          <w:rFonts w:ascii="Arial" w:hAnsi="Arial" w:cs="Arial"/>
        </w:rPr>
      </w:pP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571250">
      <w:pPr>
        <w:ind w:firstLine="709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EE405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E405F" w:rsidRDefault="0061274F" w:rsidP="00EE405F">
      <w:pPr>
        <w:ind w:firstLine="708"/>
        <w:jc w:val="both"/>
        <w:rPr>
          <w:rFonts w:ascii="Arial" w:hAnsi="Arial" w:cs="Arial"/>
        </w:rPr>
      </w:pPr>
      <w:r w:rsidRPr="00856DFA">
        <w:rPr>
          <w:rFonts w:ascii="Arial" w:hAnsi="Arial" w:cs="Arial"/>
        </w:rPr>
        <w:t>O</w:t>
      </w:r>
      <w:r w:rsidR="0061643F">
        <w:rPr>
          <w:rFonts w:ascii="Arial" w:hAnsi="Arial" w:cs="Arial"/>
        </w:rPr>
        <w:t xml:space="preserve"> </w:t>
      </w:r>
      <w:r w:rsidRPr="00856DFA">
        <w:rPr>
          <w:rFonts w:ascii="Arial" w:hAnsi="Arial" w:cs="Arial"/>
        </w:rPr>
        <w:t xml:space="preserve">Vereador signatário, no uso de suas atribuições legais e regimentais, </w:t>
      </w:r>
      <w:r>
        <w:rPr>
          <w:rFonts w:ascii="Arial" w:hAnsi="Arial" w:cs="Arial"/>
        </w:rPr>
        <w:t>solicita</w:t>
      </w:r>
      <w:r w:rsidR="006164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após aprovado em Plenário </w:t>
      </w:r>
      <w:r w:rsidRPr="00856DFA">
        <w:rPr>
          <w:rFonts w:ascii="Arial" w:hAnsi="Arial" w:cs="Arial"/>
        </w:rPr>
        <w:t xml:space="preserve">seja encaminhada à </w:t>
      </w:r>
      <w:r w:rsidR="005B5159"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</w:t>
      </w:r>
      <w:r w:rsidR="00C17E84">
        <w:rPr>
          <w:rFonts w:ascii="Arial" w:hAnsi="Arial" w:cs="Arial"/>
        </w:rPr>
        <w:t xml:space="preserve"> PROVIDÊNCIAS:</w:t>
      </w:r>
      <w:r>
        <w:rPr>
          <w:rFonts w:ascii="Arial" w:hAnsi="Arial" w:cs="Arial"/>
        </w:rPr>
        <w:t xml:space="preserve"> </w:t>
      </w:r>
    </w:p>
    <w:p w:rsidR="00EE405F" w:rsidRDefault="00EE405F" w:rsidP="00EE405F">
      <w:pPr>
        <w:pStyle w:val="Recuodecorpodetexto"/>
        <w:ind w:firstLine="1440"/>
      </w:pPr>
    </w:p>
    <w:p w:rsidR="00D44CC6" w:rsidRDefault="00D876F8" w:rsidP="00DC23EB">
      <w:pPr>
        <w:pStyle w:val="Recuodecorpodetexto"/>
        <w:ind w:left="0" w:firstLine="709"/>
        <w:jc w:val="both"/>
        <w:rPr>
          <w:rFonts w:ascii="Arial" w:hAnsi="Arial" w:cs="Arial"/>
          <w:b/>
          <w:szCs w:val="26"/>
        </w:rPr>
      </w:pPr>
      <w:r>
        <w:rPr>
          <w:rFonts w:ascii="Arial" w:hAnsi="Arial" w:cs="Arial"/>
          <w:b/>
          <w:szCs w:val="26"/>
        </w:rPr>
        <w:t xml:space="preserve">Para que sejam intensificas as tratativas junto ao DAER, com vistas </w:t>
      </w:r>
      <w:proofErr w:type="gramStart"/>
      <w:r>
        <w:rPr>
          <w:rFonts w:ascii="Arial" w:hAnsi="Arial" w:cs="Arial"/>
          <w:b/>
          <w:szCs w:val="26"/>
        </w:rPr>
        <w:t>a</w:t>
      </w:r>
      <w:proofErr w:type="gramEnd"/>
      <w:r>
        <w:rPr>
          <w:rFonts w:ascii="Arial" w:hAnsi="Arial" w:cs="Arial"/>
          <w:b/>
          <w:szCs w:val="26"/>
        </w:rPr>
        <w:t xml:space="preserve"> retomada das obras de Duplicação da RS 235, Canelinha, </w:t>
      </w:r>
      <w:proofErr w:type="spellStart"/>
      <w:r>
        <w:rPr>
          <w:rFonts w:ascii="Arial" w:hAnsi="Arial" w:cs="Arial"/>
          <w:b/>
          <w:szCs w:val="26"/>
        </w:rPr>
        <w:t>Saiqui</w:t>
      </w:r>
      <w:proofErr w:type="spellEnd"/>
      <w:r>
        <w:rPr>
          <w:rFonts w:ascii="Arial" w:hAnsi="Arial" w:cs="Arial"/>
          <w:b/>
          <w:szCs w:val="26"/>
        </w:rPr>
        <w:t xml:space="preserve">. </w:t>
      </w:r>
    </w:p>
    <w:p w:rsidR="005A480D" w:rsidRDefault="005A480D" w:rsidP="00D16633">
      <w:pPr>
        <w:rPr>
          <w:rFonts w:ascii="Arial" w:hAnsi="Arial" w:cs="Arial"/>
          <w:b/>
        </w:rPr>
      </w:pPr>
    </w:p>
    <w:p w:rsidR="005A480D" w:rsidRPr="00C17E84" w:rsidRDefault="005A480D" w:rsidP="00571250">
      <w:pPr>
        <w:ind w:firstLine="708"/>
        <w:rPr>
          <w:rFonts w:ascii="Arial" w:hAnsi="Arial" w:cs="Arial"/>
          <w:b/>
        </w:rPr>
      </w:pPr>
    </w:p>
    <w:p w:rsidR="0061274F" w:rsidRDefault="0061274F" w:rsidP="00FC7B06">
      <w:pPr>
        <w:pStyle w:val="Cabealho"/>
        <w:ind w:firstLine="720"/>
        <w:jc w:val="center"/>
        <w:rPr>
          <w:rFonts w:ascii="Arial" w:hAnsi="Arial" w:cs="Arial"/>
          <w:b/>
          <w:u w:val="single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D876F8" w:rsidRDefault="00056CA3" w:rsidP="00EE405F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D16633">
        <w:rPr>
          <w:rFonts w:ascii="Arial" w:hAnsi="Arial" w:cs="Arial"/>
        </w:rPr>
        <w:t xml:space="preserve">Esta </w:t>
      </w:r>
      <w:r w:rsidR="00D44CC6">
        <w:rPr>
          <w:rFonts w:ascii="Arial" w:hAnsi="Arial" w:cs="Arial"/>
        </w:rPr>
        <w:t xml:space="preserve">solicitação partiu dos </w:t>
      </w:r>
      <w:r w:rsidR="00D876F8">
        <w:rPr>
          <w:rFonts w:ascii="Arial" w:hAnsi="Arial" w:cs="Arial"/>
        </w:rPr>
        <w:t xml:space="preserve">moradores e empresários do Distrito Industrial, que é cortado por esta RS. O grande fluxo de veículos gera um grande risco a todos, principalmente quando tem que se atravessar a pista de um lado para outro, sem contar que com a estrada de terra, diminui o interesse de empresários investirem em Canela. </w:t>
      </w:r>
    </w:p>
    <w:p w:rsidR="00EE405F" w:rsidRPr="0079359B" w:rsidRDefault="00EE405F" w:rsidP="00EE405F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Arial" w:hAnsi="Arial" w:cs="Arial"/>
          <w:color w:val="222222"/>
        </w:rPr>
      </w:pPr>
    </w:p>
    <w:p w:rsidR="005A480D" w:rsidRDefault="005A480D" w:rsidP="00C17E84">
      <w:pPr>
        <w:pStyle w:val="Recuodecorpodetexto2"/>
        <w:spacing w:line="240" w:lineRule="auto"/>
        <w:ind w:left="0" w:firstLine="709"/>
        <w:jc w:val="right"/>
        <w:rPr>
          <w:rFonts w:ascii="Arial" w:hAnsi="Arial" w:cs="Arial"/>
        </w:rPr>
      </w:pPr>
    </w:p>
    <w:p w:rsidR="00D231A2" w:rsidRDefault="00DB2EA2" w:rsidP="00C17E84">
      <w:pPr>
        <w:pStyle w:val="Recuodecorpodetexto2"/>
        <w:spacing w:line="240" w:lineRule="auto"/>
        <w:ind w:left="0"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Canela</w:t>
      </w:r>
      <w:r w:rsidRPr="0016068C">
        <w:rPr>
          <w:rFonts w:ascii="Arial" w:hAnsi="Arial" w:cs="Arial"/>
        </w:rPr>
        <w:t xml:space="preserve">, </w:t>
      </w:r>
      <w:r w:rsidR="00D44CC6">
        <w:rPr>
          <w:rFonts w:ascii="Arial" w:hAnsi="Arial" w:cs="Arial"/>
        </w:rPr>
        <w:t>04</w:t>
      </w:r>
      <w:r w:rsidR="00143DF0">
        <w:rPr>
          <w:rFonts w:ascii="Arial" w:hAnsi="Arial" w:cs="Arial"/>
        </w:rPr>
        <w:t xml:space="preserve"> </w:t>
      </w:r>
      <w:r w:rsidR="00C17E84">
        <w:rPr>
          <w:rFonts w:ascii="Arial" w:hAnsi="Arial" w:cs="Arial"/>
        </w:rPr>
        <w:t xml:space="preserve">de </w:t>
      </w:r>
      <w:r w:rsidR="00D44CC6">
        <w:rPr>
          <w:rFonts w:ascii="Arial" w:hAnsi="Arial" w:cs="Arial"/>
        </w:rPr>
        <w:t>maio</w:t>
      </w:r>
      <w:r w:rsidR="007C559E">
        <w:rPr>
          <w:rFonts w:ascii="Arial" w:hAnsi="Arial" w:cs="Arial"/>
        </w:rPr>
        <w:t xml:space="preserve"> </w:t>
      </w:r>
      <w:r w:rsidR="00C17E84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201</w:t>
      </w:r>
      <w:r w:rsidR="00281C79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:rsidR="0014720E" w:rsidRDefault="0014720E" w:rsidP="00C17E84">
      <w:pPr>
        <w:pStyle w:val="Recuodecorpodetexto2"/>
        <w:spacing w:line="240" w:lineRule="auto"/>
        <w:ind w:left="0" w:firstLine="709"/>
        <w:jc w:val="right"/>
        <w:rPr>
          <w:rFonts w:ascii="Arial" w:hAnsi="Arial" w:cs="Arial"/>
        </w:rPr>
      </w:pPr>
    </w:p>
    <w:p w:rsidR="00D231A2" w:rsidRPr="00DB16D2" w:rsidRDefault="005A480D" w:rsidP="00DB16D2">
      <w:pPr>
        <w:pStyle w:val="Recuodecorpodetexto2"/>
        <w:spacing w:line="240" w:lineRule="auto"/>
        <w:ind w:left="0" w:firstLine="709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514600" cy="1028700"/>
            <wp:effectExtent l="19050" t="0" r="0" b="0"/>
            <wp:docPr id="3" name="Imagem 2" descr="C:\Backup\Assinaturas Digitalizadas\Vilm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Backup\Assinaturas Digitalizadas\Vilma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EA2" w:rsidRPr="00C17E84" w:rsidRDefault="0014720E" w:rsidP="00C17E8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Vilmar Santos </w:t>
      </w:r>
    </w:p>
    <w:p w:rsidR="005A480D" w:rsidRDefault="007A2D77" w:rsidP="00C17E84">
      <w:pPr>
        <w:jc w:val="center"/>
        <w:rPr>
          <w:rFonts w:ascii="Arial" w:hAnsi="Arial" w:cs="Arial"/>
        </w:rPr>
      </w:pPr>
      <w:r w:rsidRPr="00C17E84">
        <w:rPr>
          <w:rFonts w:ascii="Arial" w:hAnsi="Arial" w:cs="Arial"/>
        </w:rPr>
        <w:t>Vereador PMDB</w:t>
      </w:r>
    </w:p>
    <w:p w:rsidR="00DB16D2" w:rsidRDefault="00DB16D2" w:rsidP="00EE405F">
      <w:pPr>
        <w:rPr>
          <w:rFonts w:ascii="Arial" w:hAnsi="Arial" w:cs="Arial"/>
        </w:rPr>
      </w:pPr>
    </w:p>
    <w:p w:rsidR="00E70AAF" w:rsidRDefault="00E70AAF" w:rsidP="00D16633">
      <w:pPr>
        <w:rPr>
          <w:rFonts w:ascii="Arial" w:hAnsi="Arial" w:cs="Arial"/>
        </w:rPr>
      </w:pPr>
    </w:p>
    <w:p w:rsidR="00D44CC6" w:rsidRPr="00C17E84" w:rsidRDefault="00D44CC6" w:rsidP="00D16633">
      <w:pPr>
        <w:rPr>
          <w:rFonts w:ascii="Arial" w:hAnsi="Arial" w:cs="Arial"/>
        </w:rPr>
      </w:pPr>
    </w:p>
    <w:sectPr w:rsidR="00D44CC6" w:rsidRPr="00C17E84" w:rsidSect="00822BD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EBA" w:rsidRDefault="00E85EBA" w:rsidP="00DB2EA2">
      <w:r>
        <w:separator/>
      </w:r>
    </w:p>
  </w:endnote>
  <w:endnote w:type="continuationSeparator" w:id="0">
    <w:p w:rsidR="00E85EBA" w:rsidRDefault="00E85EBA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EBA" w:rsidRDefault="00E85EBA" w:rsidP="00DB2EA2">
      <w:r>
        <w:separator/>
      </w:r>
    </w:p>
  </w:footnote>
  <w:footnote w:type="continuationSeparator" w:id="0">
    <w:p w:rsidR="00E85EBA" w:rsidRDefault="00E85EBA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2EA2"/>
    <w:rsid w:val="000207C3"/>
    <w:rsid w:val="00031F1C"/>
    <w:rsid w:val="00040A15"/>
    <w:rsid w:val="00042A6A"/>
    <w:rsid w:val="000520FA"/>
    <w:rsid w:val="00053F75"/>
    <w:rsid w:val="00056CA3"/>
    <w:rsid w:val="00056F9B"/>
    <w:rsid w:val="00075775"/>
    <w:rsid w:val="00096D5B"/>
    <w:rsid w:val="000D1A88"/>
    <w:rsid w:val="0010205A"/>
    <w:rsid w:val="001066C6"/>
    <w:rsid w:val="00143DF0"/>
    <w:rsid w:val="00147188"/>
    <w:rsid w:val="0014720E"/>
    <w:rsid w:val="001562DA"/>
    <w:rsid w:val="00175D17"/>
    <w:rsid w:val="001923EE"/>
    <w:rsid w:val="001A613E"/>
    <w:rsid w:val="001C7B74"/>
    <w:rsid w:val="001E0204"/>
    <w:rsid w:val="001E6215"/>
    <w:rsid w:val="00266EE3"/>
    <w:rsid w:val="00281C79"/>
    <w:rsid w:val="002875F4"/>
    <w:rsid w:val="00297A9F"/>
    <w:rsid w:val="002B75C5"/>
    <w:rsid w:val="002F409E"/>
    <w:rsid w:val="003442B2"/>
    <w:rsid w:val="00346B60"/>
    <w:rsid w:val="00346C5D"/>
    <w:rsid w:val="00355E26"/>
    <w:rsid w:val="00365C98"/>
    <w:rsid w:val="003667F2"/>
    <w:rsid w:val="0037583C"/>
    <w:rsid w:val="00392FD1"/>
    <w:rsid w:val="004401CC"/>
    <w:rsid w:val="00465763"/>
    <w:rsid w:val="004805E9"/>
    <w:rsid w:val="004A6DEF"/>
    <w:rsid w:val="004E1C43"/>
    <w:rsid w:val="004E47D2"/>
    <w:rsid w:val="005077DA"/>
    <w:rsid w:val="0051535A"/>
    <w:rsid w:val="00571250"/>
    <w:rsid w:val="00592B9E"/>
    <w:rsid w:val="005A480D"/>
    <w:rsid w:val="005A54E1"/>
    <w:rsid w:val="005B5159"/>
    <w:rsid w:val="005E5CF5"/>
    <w:rsid w:val="0061274F"/>
    <w:rsid w:val="0061643F"/>
    <w:rsid w:val="00634F3F"/>
    <w:rsid w:val="00640A3B"/>
    <w:rsid w:val="006679BD"/>
    <w:rsid w:val="00680A03"/>
    <w:rsid w:val="006914D1"/>
    <w:rsid w:val="006B15E5"/>
    <w:rsid w:val="006B2282"/>
    <w:rsid w:val="006B4F05"/>
    <w:rsid w:val="006F095B"/>
    <w:rsid w:val="006F7B72"/>
    <w:rsid w:val="00705066"/>
    <w:rsid w:val="007056BD"/>
    <w:rsid w:val="0072572A"/>
    <w:rsid w:val="00772152"/>
    <w:rsid w:val="007863F0"/>
    <w:rsid w:val="00786D06"/>
    <w:rsid w:val="007A2D77"/>
    <w:rsid w:val="007B4A3E"/>
    <w:rsid w:val="007C4EA9"/>
    <w:rsid w:val="007C559E"/>
    <w:rsid w:val="007C6D97"/>
    <w:rsid w:val="007E7744"/>
    <w:rsid w:val="00822BD6"/>
    <w:rsid w:val="008346D5"/>
    <w:rsid w:val="00851806"/>
    <w:rsid w:val="00883E71"/>
    <w:rsid w:val="0088697D"/>
    <w:rsid w:val="008A49A4"/>
    <w:rsid w:val="008A4E0A"/>
    <w:rsid w:val="008C4B63"/>
    <w:rsid w:val="0091150D"/>
    <w:rsid w:val="00923A8A"/>
    <w:rsid w:val="00956E11"/>
    <w:rsid w:val="009976A0"/>
    <w:rsid w:val="009B56F6"/>
    <w:rsid w:val="009D0943"/>
    <w:rsid w:val="009D46F8"/>
    <w:rsid w:val="009F7E74"/>
    <w:rsid w:val="00A2717D"/>
    <w:rsid w:val="00A65C87"/>
    <w:rsid w:val="00A66140"/>
    <w:rsid w:val="00A74A60"/>
    <w:rsid w:val="00A967B7"/>
    <w:rsid w:val="00AA093A"/>
    <w:rsid w:val="00AF01B1"/>
    <w:rsid w:val="00AF4A35"/>
    <w:rsid w:val="00B205D3"/>
    <w:rsid w:val="00B21532"/>
    <w:rsid w:val="00B21AF3"/>
    <w:rsid w:val="00B26083"/>
    <w:rsid w:val="00B75F0E"/>
    <w:rsid w:val="00B829FB"/>
    <w:rsid w:val="00BA54AD"/>
    <w:rsid w:val="00BC5A8E"/>
    <w:rsid w:val="00BD27E5"/>
    <w:rsid w:val="00C0081B"/>
    <w:rsid w:val="00C078B3"/>
    <w:rsid w:val="00C17E84"/>
    <w:rsid w:val="00C20C29"/>
    <w:rsid w:val="00C37299"/>
    <w:rsid w:val="00C464BB"/>
    <w:rsid w:val="00C66245"/>
    <w:rsid w:val="00C972F9"/>
    <w:rsid w:val="00CC29F5"/>
    <w:rsid w:val="00CD7D45"/>
    <w:rsid w:val="00CF70B5"/>
    <w:rsid w:val="00D16633"/>
    <w:rsid w:val="00D227F6"/>
    <w:rsid w:val="00D231A2"/>
    <w:rsid w:val="00D442D4"/>
    <w:rsid w:val="00D44CC6"/>
    <w:rsid w:val="00D5595B"/>
    <w:rsid w:val="00D62955"/>
    <w:rsid w:val="00D80FED"/>
    <w:rsid w:val="00D876F8"/>
    <w:rsid w:val="00D94698"/>
    <w:rsid w:val="00DA4962"/>
    <w:rsid w:val="00DB16D2"/>
    <w:rsid w:val="00DB2EA2"/>
    <w:rsid w:val="00DC23EB"/>
    <w:rsid w:val="00DD6295"/>
    <w:rsid w:val="00DD65AF"/>
    <w:rsid w:val="00E344AD"/>
    <w:rsid w:val="00E37605"/>
    <w:rsid w:val="00E44B43"/>
    <w:rsid w:val="00E63B17"/>
    <w:rsid w:val="00E70AAF"/>
    <w:rsid w:val="00E73F4A"/>
    <w:rsid w:val="00E85EBA"/>
    <w:rsid w:val="00E97D76"/>
    <w:rsid w:val="00EA3E71"/>
    <w:rsid w:val="00EE405F"/>
    <w:rsid w:val="00EE70FA"/>
    <w:rsid w:val="00EF4FB1"/>
    <w:rsid w:val="00F62E66"/>
    <w:rsid w:val="00FC7B06"/>
    <w:rsid w:val="00FD182B"/>
    <w:rsid w:val="00FE3064"/>
    <w:rsid w:val="00FF3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E405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E405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1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PSDB</cp:lastModifiedBy>
  <cp:revision>2</cp:revision>
  <cp:lastPrinted>2016-02-26T18:19:00Z</cp:lastPrinted>
  <dcterms:created xsi:type="dcterms:W3CDTF">2016-05-04T18:43:00Z</dcterms:created>
  <dcterms:modified xsi:type="dcterms:W3CDTF">2016-05-04T18:43:00Z</dcterms:modified>
</cp:coreProperties>
</file>