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ED" w:rsidRDefault="00E9496B" w:rsidP="00DE3BED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24100" cy="971550"/>
            <wp:effectExtent l="19050" t="0" r="0" b="0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BED" w:rsidRDefault="00DE3BED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</w:t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</w:r>
      <w:r w:rsidR="00170317">
        <w:rPr>
          <w:rFonts w:ascii="Arial" w:hAnsi="Arial" w:cs="Arial"/>
          <w:noProof/>
          <w:sz w:val="24"/>
          <w:szCs w:val="24"/>
          <w:lang w:eastAsia="pt-BR"/>
        </w:rPr>
        <w:softHyphen/>
        <w:t>____/2017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Excelentíssimo Senhor</w:t>
      </w:r>
    </w:p>
    <w:p w:rsidR="005712F5" w:rsidRDefault="005712F5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Marcelo</w:t>
      </w:r>
      <w:r w:rsidR="00AE31CC">
        <w:rPr>
          <w:rFonts w:ascii="Arial" w:hAnsi="Arial" w:cs="Arial"/>
          <w:b/>
          <w:bCs/>
          <w:sz w:val="22"/>
          <w:szCs w:val="22"/>
          <w:lang w:val="pt-BR"/>
        </w:rPr>
        <w:t xml:space="preserve"> de Brito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Drehmer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President</w:t>
      </w:r>
      <w:r w:rsidR="00E95031">
        <w:rPr>
          <w:rFonts w:ascii="Arial" w:hAnsi="Arial" w:cs="Arial"/>
          <w:b/>
          <w:bCs/>
          <w:sz w:val="22"/>
          <w:szCs w:val="22"/>
          <w:lang w:val="pt-BR"/>
        </w:rPr>
        <w:t>e</w:t>
      </w:r>
      <w:r>
        <w:rPr>
          <w:rFonts w:ascii="Arial" w:hAnsi="Arial" w:cs="Arial"/>
          <w:b/>
          <w:bCs/>
          <w:sz w:val="22"/>
          <w:szCs w:val="22"/>
          <w:lang w:val="pt-BR"/>
        </w:rPr>
        <w:t xml:space="preserve"> da Câmara de Vereadores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pt-BR"/>
        </w:rPr>
        <w:t>Canela – RS</w:t>
      </w: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DE3BED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Senhor Presidente</w:t>
      </w:r>
    </w:p>
    <w:p w:rsidR="00DE3BED" w:rsidRDefault="00DE3BED" w:rsidP="00DE3BED">
      <w:pPr>
        <w:rPr>
          <w:lang w:eastAsia="pt-BR"/>
        </w:rPr>
      </w:pPr>
    </w:p>
    <w:p w:rsidR="00A6695C" w:rsidRPr="003220D0" w:rsidRDefault="00DE3BED" w:rsidP="00591CEC">
      <w:pPr>
        <w:pStyle w:val="Ttulo2"/>
        <w:spacing w:line="276" w:lineRule="auto"/>
        <w:ind w:firstLine="1418"/>
        <w:jc w:val="both"/>
        <w:rPr>
          <w:sz w:val="24"/>
          <w:szCs w:val="24"/>
        </w:rPr>
      </w:pPr>
      <w:r w:rsidRPr="0027181F">
        <w:rPr>
          <w:b w:val="0"/>
          <w:i w:val="0"/>
          <w:sz w:val="24"/>
          <w:szCs w:val="24"/>
        </w:rPr>
        <w:t xml:space="preserve">O vereador signatário, no uso de suas atribuições legais e regimentais, solicita que após aprovado pelo plenário, seja </w:t>
      </w:r>
      <w:r w:rsidR="00750996" w:rsidRPr="0027181F">
        <w:rPr>
          <w:b w:val="0"/>
          <w:i w:val="0"/>
          <w:sz w:val="24"/>
          <w:szCs w:val="24"/>
        </w:rPr>
        <w:t>encaminhad</w:t>
      </w:r>
      <w:r w:rsidR="00750996">
        <w:rPr>
          <w:b w:val="0"/>
          <w:i w:val="0"/>
          <w:sz w:val="24"/>
          <w:szCs w:val="24"/>
        </w:rPr>
        <w:t>a a seguinte Indicação</w:t>
      </w:r>
      <w:r w:rsidR="00916BDA">
        <w:rPr>
          <w:i w:val="0"/>
          <w:sz w:val="24"/>
          <w:szCs w:val="24"/>
        </w:rPr>
        <w:t xml:space="preserve">, </w:t>
      </w:r>
      <w:r w:rsidR="00E22B1C">
        <w:rPr>
          <w:i w:val="0"/>
          <w:sz w:val="24"/>
          <w:szCs w:val="24"/>
        </w:rPr>
        <w:t>que seja construído um ginásio municipal em um terreno pertencente à prefeitura ao lado da UBS do Canelinha.</w:t>
      </w:r>
    </w:p>
    <w:p w:rsidR="00A6695C" w:rsidRPr="0027181F" w:rsidRDefault="00B10B19" w:rsidP="00A6695C">
      <w:pPr>
        <w:pStyle w:val="Ttulo2"/>
        <w:spacing w:line="276" w:lineRule="auto"/>
        <w:ind w:firstLine="1440"/>
        <w:jc w:val="both"/>
        <w:rPr>
          <w:bCs w:val="0"/>
          <w:i w:val="0"/>
          <w:sz w:val="24"/>
          <w:szCs w:val="24"/>
        </w:rPr>
      </w:pPr>
      <w:r w:rsidRPr="0027181F">
        <w:rPr>
          <w:bCs w:val="0"/>
          <w:i w:val="0"/>
          <w:sz w:val="24"/>
          <w:szCs w:val="24"/>
        </w:rPr>
        <w:t xml:space="preserve">      </w:t>
      </w:r>
    </w:p>
    <w:p w:rsidR="00DE3BED" w:rsidRPr="009C74B0" w:rsidRDefault="00DE3BED" w:rsidP="00E22B1C">
      <w:pPr>
        <w:pStyle w:val="Ttulo2"/>
        <w:spacing w:line="276" w:lineRule="auto"/>
        <w:ind w:firstLine="1440"/>
        <w:jc w:val="center"/>
        <w:rPr>
          <w:b w:val="0"/>
          <w:bCs w:val="0"/>
          <w:sz w:val="22"/>
          <w:szCs w:val="22"/>
          <w:u w:val="single"/>
        </w:rPr>
      </w:pPr>
      <w:r w:rsidRPr="009C74B0">
        <w:rPr>
          <w:b w:val="0"/>
          <w:bCs w:val="0"/>
          <w:sz w:val="22"/>
          <w:szCs w:val="22"/>
          <w:u w:val="single"/>
        </w:rPr>
        <w:t>JUSTIFICATIVA</w:t>
      </w:r>
    </w:p>
    <w:p w:rsidR="00E22B1C" w:rsidRDefault="00E22B1C" w:rsidP="005A3B96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Esta área e pertencente à prefeitura e tem um espaço enorme no qual pode ser feito o ginásio e um amplo estacionamento nesta localidade, podendo ficar tão grande ao ginásio do Perinão em Gramado.   </w:t>
      </w:r>
    </w:p>
    <w:p w:rsidR="00DE3BED" w:rsidRPr="00FC4DB9" w:rsidRDefault="00B10B19" w:rsidP="005A3B96">
      <w:pPr>
        <w:pStyle w:val="Cabealho"/>
        <w:tabs>
          <w:tab w:val="clear" w:pos="4419"/>
          <w:tab w:val="clear" w:pos="8838"/>
        </w:tabs>
        <w:ind w:left="707"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Desde já agradeço a compreensão e conto com colaboração de todos.</w:t>
      </w:r>
      <w:r w:rsidR="00D72BF6" w:rsidRPr="00FC4DB9">
        <w:rPr>
          <w:rFonts w:ascii="Arial" w:hAnsi="Arial" w:cs="Arial"/>
          <w:szCs w:val="24"/>
          <w:lang w:val="pt-BR"/>
        </w:rPr>
        <w:t xml:space="preserve">   </w:t>
      </w:r>
    </w:p>
    <w:p w:rsidR="00D72BF6" w:rsidRPr="00FC4DB9" w:rsidRDefault="00D72BF6" w:rsidP="004F1129">
      <w:pPr>
        <w:pStyle w:val="Cabealho"/>
        <w:tabs>
          <w:tab w:val="clear" w:pos="4419"/>
          <w:tab w:val="clear" w:pos="8838"/>
        </w:tabs>
        <w:ind w:firstLine="709"/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4F1129" w:rsidP="00FC4DB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  <w:lang w:val="pt-BR"/>
        </w:rPr>
      </w:pPr>
    </w:p>
    <w:p w:rsidR="004F1129" w:rsidRPr="00FC4DB9" w:rsidRDefault="009825B5" w:rsidP="009825B5">
      <w:pPr>
        <w:pStyle w:val="Cabealho"/>
        <w:tabs>
          <w:tab w:val="clear" w:pos="4419"/>
          <w:tab w:val="clear" w:pos="8838"/>
          <w:tab w:val="left" w:pos="3360"/>
        </w:tabs>
        <w:ind w:firstLine="709"/>
        <w:jc w:val="both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ab/>
      </w:r>
    </w:p>
    <w:p w:rsidR="00A6695C" w:rsidRPr="00FC4DB9" w:rsidRDefault="00DE3BED" w:rsidP="00A6695C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FC4DB9">
        <w:rPr>
          <w:rFonts w:ascii="Arial" w:hAnsi="Arial" w:cs="Arial"/>
          <w:szCs w:val="24"/>
          <w:lang w:val="pt-BR"/>
        </w:rPr>
        <w:t>Câmara de Vereadores,</w:t>
      </w:r>
      <w:r w:rsidR="00EE6AA1" w:rsidRPr="00FC4DB9">
        <w:rPr>
          <w:rFonts w:ascii="Arial" w:hAnsi="Arial" w:cs="Arial"/>
          <w:szCs w:val="24"/>
          <w:lang w:val="pt-BR"/>
        </w:rPr>
        <w:t xml:space="preserve"> </w:t>
      </w:r>
      <w:r w:rsidR="00E22B1C">
        <w:rPr>
          <w:rFonts w:ascii="Arial" w:hAnsi="Arial" w:cs="Arial"/>
          <w:szCs w:val="24"/>
          <w:lang w:val="pt-BR"/>
        </w:rPr>
        <w:t>10</w:t>
      </w:r>
      <w:r w:rsidR="00087D53" w:rsidRPr="00FC4DB9">
        <w:rPr>
          <w:rFonts w:ascii="Arial" w:hAnsi="Arial" w:cs="Arial"/>
          <w:szCs w:val="24"/>
          <w:lang w:val="pt-BR"/>
        </w:rPr>
        <w:t xml:space="preserve"> </w:t>
      </w:r>
      <w:r w:rsidR="00DD13F3" w:rsidRPr="00FC4DB9">
        <w:rPr>
          <w:rFonts w:ascii="Arial" w:hAnsi="Arial" w:cs="Arial"/>
          <w:szCs w:val="24"/>
          <w:lang w:val="pt-BR"/>
        </w:rPr>
        <w:t>de</w:t>
      </w:r>
      <w:r w:rsidR="00E9496B" w:rsidRPr="00FC4DB9">
        <w:rPr>
          <w:rFonts w:ascii="Arial" w:hAnsi="Arial" w:cs="Arial"/>
          <w:szCs w:val="24"/>
          <w:lang w:val="pt-BR"/>
        </w:rPr>
        <w:t xml:space="preserve"> </w:t>
      </w:r>
      <w:r w:rsidR="00AE31CC">
        <w:rPr>
          <w:rFonts w:ascii="Arial" w:hAnsi="Arial" w:cs="Arial"/>
          <w:szCs w:val="24"/>
          <w:lang w:val="pt-BR"/>
        </w:rPr>
        <w:t>Fevereiro</w:t>
      </w:r>
      <w:r w:rsidR="00B10B19" w:rsidRPr="00FC4DB9">
        <w:rPr>
          <w:rFonts w:ascii="Arial" w:hAnsi="Arial" w:cs="Arial"/>
          <w:szCs w:val="24"/>
          <w:lang w:val="pt-BR"/>
        </w:rPr>
        <w:t xml:space="preserve"> </w:t>
      </w:r>
      <w:r w:rsidR="00A6695C" w:rsidRPr="00FC4DB9">
        <w:rPr>
          <w:rFonts w:ascii="Arial" w:hAnsi="Arial" w:cs="Arial"/>
          <w:szCs w:val="24"/>
          <w:lang w:val="pt-BR"/>
        </w:rPr>
        <w:t>de 201</w:t>
      </w:r>
      <w:r w:rsidR="00170317">
        <w:rPr>
          <w:rFonts w:ascii="Arial" w:hAnsi="Arial" w:cs="Arial"/>
          <w:szCs w:val="24"/>
          <w:lang w:val="pt-BR"/>
        </w:rPr>
        <w:t>7</w:t>
      </w:r>
      <w:r w:rsidR="003E7BE1" w:rsidRPr="00FC4DB9">
        <w:rPr>
          <w:rFonts w:ascii="Arial" w:hAnsi="Arial" w:cs="Arial"/>
          <w:szCs w:val="24"/>
          <w:lang w:val="pt-BR"/>
        </w:rPr>
        <w:t>.</w:t>
      </w:r>
    </w:p>
    <w:p w:rsidR="00A6695C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2694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457449" cy="714375"/>
            <wp:effectExtent l="19050" t="0" r="1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162" cy="714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FB3" w:rsidRDefault="00F11FB3" w:rsidP="00F11FB3">
      <w:pPr>
        <w:pStyle w:val="Cabealho"/>
        <w:tabs>
          <w:tab w:val="clear" w:pos="4419"/>
          <w:tab w:val="clear" w:pos="8838"/>
          <w:tab w:val="left" w:pos="4080"/>
        </w:tabs>
        <w:spacing w:line="360" w:lineRule="auto"/>
        <w:ind w:firstLine="709"/>
        <w:rPr>
          <w:rFonts w:ascii="Arial" w:hAnsi="Arial" w:cs="Arial"/>
          <w:sz w:val="22"/>
          <w:szCs w:val="22"/>
          <w:lang w:val="pt-BR"/>
        </w:rPr>
      </w:pPr>
    </w:p>
    <w:p w:rsidR="009654A6" w:rsidRPr="00167135" w:rsidRDefault="00B16850" w:rsidP="00FC4DB9">
      <w:pPr>
        <w:pStyle w:val="SemEspaamento"/>
        <w:jc w:val="center"/>
      </w:pPr>
      <w:r>
        <w:t>Marcelo Savi</w:t>
      </w:r>
    </w:p>
    <w:p w:rsidR="00A6695C" w:rsidRDefault="009654A6" w:rsidP="00B10B19">
      <w:pPr>
        <w:pStyle w:val="SemEspaamento"/>
        <w:jc w:val="center"/>
        <w:rPr>
          <w:sz w:val="24"/>
          <w:szCs w:val="24"/>
        </w:rPr>
      </w:pPr>
      <w:r w:rsidRPr="00B10B19">
        <w:rPr>
          <w:sz w:val="24"/>
          <w:szCs w:val="24"/>
        </w:rPr>
        <w:t>Vereador PMDB</w:t>
      </w:r>
    </w:p>
    <w:sectPr w:rsidR="00A6695C" w:rsidSect="00EF1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E3BED"/>
    <w:rsid w:val="00087D53"/>
    <w:rsid w:val="000B064B"/>
    <w:rsid w:val="000F22BA"/>
    <w:rsid w:val="00110AAA"/>
    <w:rsid w:val="00170317"/>
    <w:rsid w:val="001D74B3"/>
    <w:rsid w:val="0027181F"/>
    <w:rsid w:val="00285F20"/>
    <w:rsid w:val="003126C9"/>
    <w:rsid w:val="003178D9"/>
    <w:rsid w:val="003220D0"/>
    <w:rsid w:val="00380271"/>
    <w:rsid w:val="0039511F"/>
    <w:rsid w:val="003C53F8"/>
    <w:rsid w:val="003E7BE1"/>
    <w:rsid w:val="00441B80"/>
    <w:rsid w:val="00443A08"/>
    <w:rsid w:val="00453AEC"/>
    <w:rsid w:val="00462B23"/>
    <w:rsid w:val="00496A3B"/>
    <w:rsid w:val="004A7E97"/>
    <w:rsid w:val="004C5F53"/>
    <w:rsid w:val="004F1129"/>
    <w:rsid w:val="005712F5"/>
    <w:rsid w:val="00590D8F"/>
    <w:rsid w:val="00591CEC"/>
    <w:rsid w:val="005924FE"/>
    <w:rsid w:val="005A3842"/>
    <w:rsid w:val="005A3B96"/>
    <w:rsid w:val="005C26FC"/>
    <w:rsid w:val="005F068B"/>
    <w:rsid w:val="005F7020"/>
    <w:rsid w:val="0060028C"/>
    <w:rsid w:val="006C3DE1"/>
    <w:rsid w:val="006C50EB"/>
    <w:rsid w:val="006D460A"/>
    <w:rsid w:val="00717DE0"/>
    <w:rsid w:val="00727208"/>
    <w:rsid w:val="00750996"/>
    <w:rsid w:val="00773FFB"/>
    <w:rsid w:val="007835C1"/>
    <w:rsid w:val="007868A2"/>
    <w:rsid w:val="0079244A"/>
    <w:rsid w:val="00794752"/>
    <w:rsid w:val="007A7F6A"/>
    <w:rsid w:val="00821937"/>
    <w:rsid w:val="0088209D"/>
    <w:rsid w:val="00891F31"/>
    <w:rsid w:val="008B732C"/>
    <w:rsid w:val="00916BDA"/>
    <w:rsid w:val="00932C54"/>
    <w:rsid w:val="009654A6"/>
    <w:rsid w:val="009825B5"/>
    <w:rsid w:val="00983EED"/>
    <w:rsid w:val="00997C7F"/>
    <w:rsid w:val="009D24AD"/>
    <w:rsid w:val="009D35CA"/>
    <w:rsid w:val="00A0440F"/>
    <w:rsid w:val="00A2695A"/>
    <w:rsid w:val="00A45556"/>
    <w:rsid w:val="00A6695C"/>
    <w:rsid w:val="00A97171"/>
    <w:rsid w:val="00AE31CC"/>
    <w:rsid w:val="00AF3523"/>
    <w:rsid w:val="00B10B19"/>
    <w:rsid w:val="00B16850"/>
    <w:rsid w:val="00B27FC1"/>
    <w:rsid w:val="00B4505B"/>
    <w:rsid w:val="00B533EA"/>
    <w:rsid w:val="00B807CF"/>
    <w:rsid w:val="00BB4124"/>
    <w:rsid w:val="00BE56D2"/>
    <w:rsid w:val="00C34167"/>
    <w:rsid w:val="00C56FF4"/>
    <w:rsid w:val="00C61FBF"/>
    <w:rsid w:val="00C73F97"/>
    <w:rsid w:val="00C901D0"/>
    <w:rsid w:val="00C94CD4"/>
    <w:rsid w:val="00CD0151"/>
    <w:rsid w:val="00D40A09"/>
    <w:rsid w:val="00D4141E"/>
    <w:rsid w:val="00D72BF6"/>
    <w:rsid w:val="00DD13F3"/>
    <w:rsid w:val="00DD32AD"/>
    <w:rsid w:val="00DE112B"/>
    <w:rsid w:val="00DE3BED"/>
    <w:rsid w:val="00DE7043"/>
    <w:rsid w:val="00E22B1C"/>
    <w:rsid w:val="00E727CB"/>
    <w:rsid w:val="00E9496B"/>
    <w:rsid w:val="00E95031"/>
    <w:rsid w:val="00EE6AA1"/>
    <w:rsid w:val="00EF1EC5"/>
    <w:rsid w:val="00F11FB3"/>
    <w:rsid w:val="00F31757"/>
    <w:rsid w:val="00F4120F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23</cp:revision>
  <cp:lastPrinted>2017-01-11T15:55:00Z</cp:lastPrinted>
  <dcterms:created xsi:type="dcterms:W3CDTF">2016-12-26T19:52:00Z</dcterms:created>
  <dcterms:modified xsi:type="dcterms:W3CDTF">2017-02-10T19:17:00Z</dcterms:modified>
</cp:coreProperties>
</file>